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tbl>
      <w:tblPr>
        <w:tblpPr w:leftFromText="180" w:rightFromText="180" w:vertAnchor="text" w:horzAnchor="page" w:tblpX="577" w:tblpY="133"/>
        <w:tblW w:w="19754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9"/>
        <w:gridCol w:w="2693"/>
        <w:gridCol w:w="1701"/>
        <w:gridCol w:w="1701"/>
        <w:gridCol w:w="1560"/>
        <w:gridCol w:w="1417"/>
        <w:gridCol w:w="1418"/>
        <w:gridCol w:w="1276"/>
        <w:gridCol w:w="1275"/>
        <w:gridCol w:w="1418"/>
        <w:gridCol w:w="1275"/>
        <w:gridCol w:w="3661"/>
      </w:tblGrid>
      <w:tr w:rsidR="00C779BA" w:rsidRPr="00C779BA" w:rsidTr="00C779BA">
        <w:trPr>
          <w:trHeight w:val="480"/>
          <w:tblCellSpacing w:w="5" w:type="nil"/>
        </w:trPr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  N   </w:t>
            </w:r>
            <w:r w:rsidRPr="00C779BA">
              <w:rPr>
                <w:b/>
              </w:rPr>
              <w:br/>
              <w:t xml:space="preserve"> </w:t>
            </w:r>
            <w:proofErr w:type="gramStart"/>
            <w:r w:rsidRPr="00C779BA">
              <w:rPr>
                <w:b/>
              </w:rPr>
              <w:t>п</w:t>
            </w:r>
            <w:proofErr w:type="gramEnd"/>
            <w:r w:rsidRPr="00C779BA">
              <w:rPr>
                <w:b/>
              </w:rPr>
              <w:t xml:space="preserve">/п 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 Наименование     подпрограммы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  </w:t>
            </w:r>
          </w:p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>Ответственный</w:t>
            </w:r>
          </w:p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Исполнитель (соисполнитель)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    Источник    </w:t>
            </w:r>
            <w:r w:rsidRPr="00C779BA">
              <w:rPr>
                <w:b/>
              </w:rPr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  Всего   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jc w:val="center"/>
              <w:rPr>
                <w:b/>
              </w:rPr>
            </w:pPr>
            <w:r w:rsidRPr="00C779BA">
              <w:rPr>
                <w:b/>
              </w:rPr>
              <w:t>Объем финансирования,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  <w:r w:rsidRPr="00C779BA">
              <w:rPr>
                <w:b/>
              </w:rPr>
              <w:t xml:space="preserve">Наименование целевых показателей (индикаторов) </w:t>
            </w:r>
          </w:p>
        </w:tc>
        <w:tc>
          <w:tcPr>
            <w:tcW w:w="36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779BA" w:rsidRPr="00C779BA" w:rsidRDefault="00C779BA" w:rsidP="00C779BA">
            <w:pPr>
              <w:pStyle w:val="ConsPlusCell"/>
              <w:rPr>
                <w:b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  <w:p w:rsidR="00C779BA" w:rsidRPr="00C779BA" w:rsidRDefault="00C779BA" w:rsidP="00C779BA">
            <w:pPr>
              <w:rPr>
                <w:b/>
                <w:szCs w:val="20"/>
              </w:rPr>
            </w:pPr>
          </w:p>
        </w:tc>
      </w:tr>
      <w:tr w:rsidR="00C779BA" w:rsidRPr="00F01109" w:rsidTr="00C779BA">
        <w:trPr>
          <w:trHeight w:val="618"/>
          <w:tblCellSpacing w:w="5" w:type="nil"/>
        </w:trPr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2016</w:t>
            </w:r>
            <w:r w:rsidRPr="00F01109">
              <w:t xml:space="preserve">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2017</w:t>
            </w:r>
            <w:r w:rsidRPr="00F01109"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2018</w:t>
            </w:r>
            <w:r w:rsidRPr="00F01109">
              <w:t xml:space="preserve">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2019</w:t>
            </w:r>
            <w:r w:rsidRPr="00F01109">
              <w:t xml:space="preserve">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2020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1136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(2016-2020</w:t>
            </w:r>
            <w:r w:rsidR="00F6641F">
              <w:rPr>
                <w:b/>
              </w:rPr>
              <w:t>годы</w:t>
            </w:r>
            <w:r w:rsidRPr="00F01109">
              <w:rPr>
                <w:b/>
              </w:rPr>
              <w:t>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C779BA" w:rsidRPr="00F01109" w:rsidRDefault="00C779BA" w:rsidP="00C779BA">
            <w:pPr>
              <w:pStyle w:val="ConsPlusCell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213799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30 398 676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6 351 400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213799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6 033 219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213799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6 038 019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Default="00213799" w:rsidP="00C779BA">
            <w:pPr>
              <w:jc w:val="center"/>
            </w:pPr>
            <w:r>
              <w:rPr>
                <w:b/>
              </w:rPr>
              <w:t>6 038 019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Default="00C779BA" w:rsidP="00C779BA">
            <w:pPr>
              <w:jc w:val="center"/>
            </w:pPr>
            <w:r w:rsidRPr="001700FF">
              <w:rPr>
                <w:b/>
              </w:rPr>
              <w:t>5 938 019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1108"/>
          <w:tblCellSpacing w:w="5" w:type="nil"/>
        </w:trPr>
        <w:tc>
          <w:tcPr>
            <w:tcW w:w="3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 </w:t>
            </w:r>
            <w:r w:rsidRPr="007A6714"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Финансовое </w:t>
            </w:r>
          </w:p>
          <w:p w:rsidR="00C779BA" w:rsidRPr="00F01109" w:rsidRDefault="00C779BA" w:rsidP="00C779BA">
            <w:pPr>
              <w:pStyle w:val="ConsPlusCell"/>
            </w:pPr>
            <w:r w:rsidRPr="00F01109">
              <w:t>управление</w:t>
            </w:r>
          </w:p>
          <w:p w:rsidR="00C779BA" w:rsidRPr="00F01109" w:rsidRDefault="00C779BA" w:rsidP="00C779BA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30 103 676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6 351 400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CC3133" w:rsidRDefault="00C779BA" w:rsidP="00C779BA">
            <w:pPr>
              <w:jc w:val="center"/>
            </w:pPr>
            <w:r w:rsidRPr="00CC3133">
              <w:t>5 938 219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CC3133" w:rsidRDefault="00C779BA" w:rsidP="00C779BA">
            <w:pPr>
              <w:jc w:val="center"/>
            </w:pPr>
            <w:r w:rsidRPr="00CC3133">
              <w:t>5 938 019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CC3133" w:rsidRDefault="00C779BA" w:rsidP="00C779BA">
            <w:pPr>
              <w:jc w:val="center"/>
            </w:pPr>
            <w:r w:rsidRPr="00CC3133">
              <w:t>5 938 019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Default="00C779BA" w:rsidP="00C779BA">
            <w:pPr>
              <w:jc w:val="center"/>
            </w:pPr>
            <w:r w:rsidRPr="00CC3133">
              <w:t>5 938 019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70"/>
          <w:tblCellSpacing w:w="5" w:type="nil"/>
        </w:trPr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800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>2.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Финансовое </w:t>
            </w:r>
          </w:p>
          <w:p w:rsidR="00C779BA" w:rsidRPr="00F01109" w:rsidRDefault="00C779BA" w:rsidP="00C779BA">
            <w:pPr>
              <w:pStyle w:val="ConsPlusCell"/>
            </w:pPr>
            <w:r w:rsidRPr="00F01109">
              <w:t>управление</w:t>
            </w:r>
          </w:p>
          <w:p w:rsidR="00C779BA" w:rsidRPr="00F01109" w:rsidRDefault="00C779BA" w:rsidP="00C779BA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800"/>
          <w:tblCellSpacing w:w="5" w:type="nil"/>
        </w:trPr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>
              <w:t xml:space="preserve">3.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>
              <w:t>Резервные фонды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 xml:space="preserve">Финансовое </w:t>
            </w:r>
          </w:p>
          <w:p w:rsidR="00C779BA" w:rsidRPr="00F01109" w:rsidRDefault="00C779BA" w:rsidP="00C779BA">
            <w:pPr>
              <w:pStyle w:val="ConsPlusCell"/>
            </w:pPr>
            <w:r w:rsidRPr="00F01109">
              <w:t>управление</w:t>
            </w:r>
          </w:p>
          <w:p w:rsidR="00C779BA" w:rsidRPr="00F01109" w:rsidRDefault="00C779BA" w:rsidP="00C779BA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295 000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95 000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  <w:r>
              <w:t>100 000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Default="00C779BA" w:rsidP="00C779BA">
            <w:pPr>
              <w:pStyle w:val="ConsPlusCell"/>
              <w:jc w:val="center"/>
            </w:pPr>
            <w:r>
              <w:t>100 000</w:t>
            </w:r>
          </w:p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640"/>
          <w:tblCellSpacing w:w="5" w:type="nil"/>
        </w:trPr>
        <w:tc>
          <w:tcPr>
            <w:tcW w:w="3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(2016-2020</w:t>
            </w:r>
            <w:r w:rsidR="00F6641F">
              <w:rPr>
                <w:b/>
              </w:rPr>
              <w:t xml:space="preserve"> годы</w:t>
            </w:r>
            <w:bookmarkStart w:id="0" w:name="_GoBack"/>
            <w:bookmarkEnd w:id="0"/>
            <w:r w:rsidRPr="00F01109">
              <w:rPr>
                <w:b/>
              </w:rPr>
              <w:t>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8276EC" w:rsidRDefault="00213799" w:rsidP="00C779BA">
            <w:pPr>
              <w:pStyle w:val="ConsPlusCell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86 340</w:t>
            </w:r>
            <w:r w:rsidR="00C779BA">
              <w:rPr>
                <w:b/>
                <w:color w:val="000000" w:themeColor="text1"/>
              </w:rPr>
              <w:t> 847,02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29 149 756,56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213799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19 967 090,46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12 408 000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12 408 000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12 408 000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212"/>
          <w:tblCellSpacing w:w="5" w:type="nil"/>
        </w:trPr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8276EC" w:rsidRDefault="00C779BA" w:rsidP="00C779BA">
            <w:pPr>
              <w:pStyle w:val="ConsPlusCell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640"/>
          <w:tblCellSpacing w:w="5" w:type="nil"/>
        </w:trPr>
        <w:tc>
          <w:tcPr>
            <w:tcW w:w="35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8276EC" w:rsidRDefault="00213799" w:rsidP="00C779BA">
            <w:pPr>
              <w:pStyle w:val="ConsPlusCell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116 739 523,02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35 501 156,56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26 000 309,46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213799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18 4</w:t>
            </w:r>
            <w:r w:rsidR="00C779BA">
              <w:rPr>
                <w:b/>
              </w:rPr>
              <w:t>46 019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79BA" w:rsidRPr="00F01109" w:rsidRDefault="00213799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18 4</w:t>
            </w:r>
            <w:r w:rsidR="00C779BA">
              <w:rPr>
                <w:b/>
              </w:rPr>
              <w:t>46 019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779BA" w:rsidRPr="00FF46DB" w:rsidRDefault="00C779BA" w:rsidP="00C779BA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18 346 019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  <w:tr w:rsidR="00C779BA" w:rsidRPr="00F01109" w:rsidTr="00C779BA">
        <w:trPr>
          <w:trHeight w:val="70"/>
          <w:tblCellSpacing w:w="5" w:type="nil"/>
        </w:trPr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C20F01" w:rsidRDefault="00C779BA" w:rsidP="00C779BA">
            <w:pPr>
              <w:pStyle w:val="ConsPlusCell"/>
              <w:rPr>
                <w:b/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779BA" w:rsidRPr="00F01109" w:rsidRDefault="00C779BA" w:rsidP="00C779BA">
            <w:pPr>
              <w:pStyle w:val="ConsPlusCell"/>
            </w:pPr>
          </w:p>
        </w:tc>
      </w:tr>
    </w:tbl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p w:rsidR="00A61ABD" w:rsidRPr="00F01109" w:rsidRDefault="00A61ABD">
      <w:pPr>
        <w:rPr>
          <w:szCs w:val="20"/>
        </w:rPr>
      </w:pPr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E8A" w:rsidRDefault="005E7E8A" w:rsidP="00657D35">
      <w:r>
        <w:separator/>
      </w:r>
    </w:p>
  </w:endnote>
  <w:endnote w:type="continuationSeparator" w:id="0">
    <w:p w:rsidR="005E7E8A" w:rsidRDefault="005E7E8A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E8A" w:rsidRDefault="005E7E8A" w:rsidP="00657D35">
      <w:r>
        <w:separator/>
      </w:r>
    </w:p>
  </w:footnote>
  <w:footnote w:type="continuationSeparator" w:id="0">
    <w:p w:rsidR="005E7E8A" w:rsidRDefault="005E7E8A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17013"/>
    <w:rsid w:val="0001707C"/>
    <w:rsid w:val="00024891"/>
    <w:rsid w:val="00052400"/>
    <w:rsid w:val="000555D1"/>
    <w:rsid w:val="000862C2"/>
    <w:rsid w:val="00092192"/>
    <w:rsid w:val="000930CA"/>
    <w:rsid w:val="0009502F"/>
    <w:rsid w:val="000B14DC"/>
    <w:rsid w:val="000C01E4"/>
    <w:rsid w:val="000C041E"/>
    <w:rsid w:val="000C720D"/>
    <w:rsid w:val="000D1823"/>
    <w:rsid w:val="00122CCA"/>
    <w:rsid w:val="00124B42"/>
    <w:rsid w:val="0013133F"/>
    <w:rsid w:val="001317BF"/>
    <w:rsid w:val="001325B4"/>
    <w:rsid w:val="00135726"/>
    <w:rsid w:val="00146F49"/>
    <w:rsid w:val="00161696"/>
    <w:rsid w:val="00172C2E"/>
    <w:rsid w:val="00181757"/>
    <w:rsid w:val="00182A56"/>
    <w:rsid w:val="00192776"/>
    <w:rsid w:val="001974E2"/>
    <w:rsid w:val="001A7C15"/>
    <w:rsid w:val="001B2690"/>
    <w:rsid w:val="001C451E"/>
    <w:rsid w:val="001F147C"/>
    <w:rsid w:val="0020180B"/>
    <w:rsid w:val="00206F1D"/>
    <w:rsid w:val="00213799"/>
    <w:rsid w:val="00221700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A199A"/>
    <w:rsid w:val="002C12AC"/>
    <w:rsid w:val="002D6735"/>
    <w:rsid w:val="002E38F5"/>
    <w:rsid w:val="002F5B7F"/>
    <w:rsid w:val="00321AD5"/>
    <w:rsid w:val="00322012"/>
    <w:rsid w:val="003221C5"/>
    <w:rsid w:val="003239F3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4E3D"/>
    <w:rsid w:val="003A536C"/>
    <w:rsid w:val="003A5DA1"/>
    <w:rsid w:val="003B25C8"/>
    <w:rsid w:val="003C2D08"/>
    <w:rsid w:val="003D74A7"/>
    <w:rsid w:val="003F757D"/>
    <w:rsid w:val="0040177B"/>
    <w:rsid w:val="00425258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638BE"/>
    <w:rsid w:val="005709E7"/>
    <w:rsid w:val="005752A6"/>
    <w:rsid w:val="00587858"/>
    <w:rsid w:val="005A422A"/>
    <w:rsid w:val="005B68FD"/>
    <w:rsid w:val="005C6BB5"/>
    <w:rsid w:val="005D6E1D"/>
    <w:rsid w:val="005E7E8A"/>
    <w:rsid w:val="005F42DA"/>
    <w:rsid w:val="005F78FF"/>
    <w:rsid w:val="006022A4"/>
    <w:rsid w:val="006134E9"/>
    <w:rsid w:val="00645906"/>
    <w:rsid w:val="00657D35"/>
    <w:rsid w:val="00663B71"/>
    <w:rsid w:val="006649B7"/>
    <w:rsid w:val="006729BD"/>
    <w:rsid w:val="00690C7E"/>
    <w:rsid w:val="006A52E8"/>
    <w:rsid w:val="006C4AF8"/>
    <w:rsid w:val="006C5D32"/>
    <w:rsid w:val="006D6E5E"/>
    <w:rsid w:val="006F403A"/>
    <w:rsid w:val="006F5AB6"/>
    <w:rsid w:val="00710ABF"/>
    <w:rsid w:val="00722417"/>
    <w:rsid w:val="00723925"/>
    <w:rsid w:val="00724A9C"/>
    <w:rsid w:val="007338E8"/>
    <w:rsid w:val="0074174B"/>
    <w:rsid w:val="007454D2"/>
    <w:rsid w:val="007527E6"/>
    <w:rsid w:val="0076650C"/>
    <w:rsid w:val="00766614"/>
    <w:rsid w:val="007814C1"/>
    <w:rsid w:val="00782CD3"/>
    <w:rsid w:val="00792F7A"/>
    <w:rsid w:val="007A2249"/>
    <w:rsid w:val="007A5AA9"/>
    <w:rsid w:val="007A6714"/>
    <w:rsid w:val="007B0B14"/>
    <w:rsid w:val="007B53DE"/>
    <w:rsid w:val="007C60F1"/>
    <w:rsid w:val="007D0BC8"/>
    <w:rsid w:val="007E27D2"/>
    <w:rsid w:val="008028D3"/>
    <w:rsid w:val="0080500E"/>
    <w:rsid w:val="008169D4"/>
    <w:rsid w:val="008221B9"/>
    <w:rsid w:val="008236AC"/>
    <w:rsid w:val="00827511"/>
    <w:rsid w:val="008276EC"/>
    <w:rsid w:val="00846777"/>
    <w:rsid w:val="00852D45"/>
    <w:rsid w:val="00857D8F"/>
    <w:rsid w:val="00862083"/>
    <w:rsid w:val="0086274E"/>
    <w:rsid w:val="0088159B"/>
    <w:rsid w:val="00897421"/>
    <w:rsid w:val="008A60B2"/>
    <w:rsid w:val="008B130C"/>
    <w:rsid w:val="008B6993"/>
    <w:rsid w:val="008C7D24"/>
    <w:rsid w:val="008D1B2A"/>
    <w:rsid w:val="008D56DE"/>
    <w:rsid w:val="008D7F40"/>
    <w:rsid w:val="008E2211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B1D57"/>
    <w:rsid w:val="009C5672"/>
    <w:rsid w:val="009D072A"/>
    <w:rsid w:val="009D0A6C"/>
    <w:rsid w:val="009F17A1"/>
    <w:rsid w:val="00A0675A"/>
    <w:rsid w:val="00A1700D"/>
    <w:rsid w:val="00A24060"/>
    <w:rsid w:val="00A61ABD"/>
    <w:rsid w:val="00A6746D"/>
    <w:rsid w:val="00A71318"/>
    <w:rsid w:val="00A83279"/>
    <w:rsid w:val="00AA1C9D"/>
    <w:rsid w:val="00AB2EAB"/>
    <w:rsid w:val="00AC0C21"/>
    <w:rsid w:val="00AE716D"/>
    <w:rsid w:val="00AE7FB7"/>
    <w:rsid w:val="00AF49A3"/>
    <w:rsid w:val="00AF7F76"/>
    <w:rsid w:val="00B00750"/>
    <w:rsid w:val="00B21F31"/>
    <w:rsid w:val="00B33CAC"/>
    <w:rsid w:val="00B40CA9"/>
    <w:rsid w:val="00B50A6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C3A31"/>
    <w:rsid w:val="00BD0A8A"/>
    <w:rsid w:val="00BD1270"/>
    <w:rsid w:val="00BD536E"/>
    <w:rsid w:val="00BF72EB"/>
    <w:rsid w:val="00C074B3"/>
    <w:rsid w:val="00C173B0"/>
    <w:rsid w:val="00C20F01"/>
    <w:rsid w:val="00C44E2B"/>
    <w:rsid w:val="00C510FE"/>
    <w:rsid w:val="00C552E4"/>
    <w:rsid w:val="00C65B0B"/>
    <w:rsid w:val="00C65C87"/>
    <w:rsid w:val="00C779BA"/>
    <w:rsid w:val="00C910D2"/>
    <w:rsid w:val="00C9248E"/>
    <w:rsid w:val="00CA32B1"/>
    <w:rsid w:val="00CA7167"/>
    <w:rsid w:val="00CB42DA"/>
    <w:rsid w:val="00CB55C3"/>
    <w:rsid w:val="00CB642B"/>
    <w:rsid w:val="00CD1F0F"/>
    <w:rsid w:val="00CE1B4C"/>
    <w:rsid w:val="00CF658C"/>
    <w:rsid w:val="00D06EBB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1F42"/>
    <w:rsid w:val="00DA2754"/>
    <w:rsid w:val="00DA65AF"/>
    <w:rsid w:val="00DD3F88"/>
    <w:rsid w:val="00DD76C6"/>
    <w:rsid w:val="00DE6835"/>
    <w:rsid w:val="00E05CB7"/>
    <w:rsid w:val="00E24354"/>
    <w:rsid w:val="00E513DB"/>
    <w:rsid w:val="00E52EBC"/>
    <w:rsid w:val="00E53113"/>
    <w:rsid w:val="00E552C7"/>
    <w:rsid w:val="00E56F14"/>
    <w:rsid w:val="00E574A5"/>
    <w:rsid w:val="00E75D62"/>
    <w:rsid w:val="00E800F9"/>
    <w:rsid w:val="00E82168"/>
    <w:rsid w:val="00E836F8"/>
    <w:rsid w:val="00E83779"/>
    <w:rsid w:val="00E9474F"/>
    <w:rsid w:val="00EC1B01"/>
    <w:rsid w:val="00EC35E3"/>
    <w:rsid w:val="00ED24D0"/>
    <w:rsid w:val="00ED4B89"/>
    <w:rsid w:val="00EE2726"/>
    <w:rsid w:val="00EE3A2F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41F"/>
    <w:rsid w:val="00F66BE3"/>
    <w:rsid w:val="00FA0EB7"/>
    <w:rsid w:val="00FB4823"/>
    <w:rsid w:val="00FC3609"/>
    <w:rsid w:val="00FC6446"/>
    <w:rsid w:val="00FC774D"/>
    <w:rsid w:val="00FD27C4"/>
    <w:rsid w:val="00FD39CF"/>
    <w:rsid w:val="00FF2D82"/>
    <w:rsid w:val="00FF46DB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664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641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6641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641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2011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62</cp:revision>
  <cp:lastPrinted>2017-06-07T12:55:00Z</cp:lastPrinted>
  <dcterms:created xsi:type="dcterms:W3CDTF">2013-10-30T04:52:00Z</dcterms:created>
  <dcterms:modified xsi:type="dcterms:W3CDTF">2017-06-07T13:04:00Z</dcterms:modified>
</cp:coreProperties>
</file>